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7CF7" w14:textId="77777777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14:paraId="0811CF33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44186A1A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853C" w14:textId="77777777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73137E">
              <w:rPr>
                <w:rFonts w:ascii="Times" w:hAnsi="Times"/>
                <w:b/>
                <w:sz w:val="56"/>
                <w:szCs w:val="56"/>
              </w:rPr>
              <w:t>103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A103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627220FE" w14:textId="77777777"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73137E">
              <w:rPr>
                <w:rFonts w:ascii="Times" w:hAnsi="Times"/>
                <w:b/>
                <w:sz w:val="44"/>
                <w:szCs w:val="48"/>
              </w:rPr>
              <w:t xml:space="preserve">Langue Latine et culture antique </w:t>
            </w:r>
            <w:proofErr w:type="gramStart"/>
            <w:r w:rsidR="0073137E">
              <w:rPr>
                <w:rFonts w:ascii="Times" w:hAnsi="Times"/>
                <w:b/>
                <w:sz w:val="44"/>
                <w:szCs w:val="48"/>
              </w:rPr>
              <w:t xml:space="preserve">1 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  <w:proofErr w:type="gramEnd"/>
          </w:p>
          <w:p w14:paraId="4F689414" w14:textId="77777777"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14:paraId="7A059B01" w14:textId="77777777"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77AB4148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7FF45F30" w14:textId="7777777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14:paraId="5CF4B457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32B749D8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3C98ADF3" w14:textId="77777777"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14:paraId="48560BE2" w14:textId="77777777" w:rsidR="0015005E" w:rsidRPr="0015005E" w:rsidRDefault="0015005E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Mineure Humanités Classiques</w:t>
      </w:r>
    </w:p>
    <w:p w14:paraId="2812B751" w14:textId="77777777"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710F6C93" w14:textId="097E8143" w:rsidR="00431EE4" w:rsidRPr="00E220C0" w:rsidRDefault="00E220C0" w:rsidP="00E220C0">
      <w:pPr>
        <w:tabs>
          <w:tab w:val="left" w:pos="851"/>
          <w:tab w:val="left" w:pos="5387"/>
        </w:tabs>
        <w:jc w:val="center"/>
        <w:rPr>
          <w:rFonts w:ascii="Times" w:hAnsi="Times"/>
          <w:b/>
          <w:bCs/>
          <w:sz w:val="32"/>
          <w:szCs w:val="32"/>
        </w:rPr>
      </w:pPr>
      <w:r w:rsidRPr="00E220C0">
        <w:rPr>
          <w:rFonts w:ascii="Times" w:hAnsi="Times"/>
          <w:b/>
          <w:bCs/>
          <w:sz w:val="32"/>
          <w:szCs w:val="32"/>
        </w:rPr>
        <w:t>Débutants</w:t>
      </w:r>
    </w:p>
    <w:p w14:paraId="2606C613" w14:textId="77777777" w:rsidR="00E220C0" w:rsidRDefault="00E220C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5764263E" w14:textId="77777777" w:rsidR="00E220C0" w:rsidRPr="00722828" w:rsidRDefault="00E220C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14:paraId="034FAD7A" w14:textId="77777777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2E8C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A778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951C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504E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8100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4C773156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D7F2" w14:textId="77777777"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25B" w14:textId="77777777"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375" w14:textId="77777777"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15005E">
              <w:rPr>
                <w:rFonts w:ascii="Times" w:hAnsi="Times"/>
                <w:b/>
                <w:bCs/>
              </w:rPr>
              <w:t>1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6466" w14:textId="77777777"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15005E">
              <w:rPr>
                <w:rFonts w:ascii="Times" w:hAnsi="Times"/>
                <w:b/>
                <w:bCs/>
              </w:rPr>
              <w:t>3</w:t>
            </w:r>
            <w:r w:rsidR="00292F59">
              <w:rPr>
                <w:rFonts w:ascii="Times" w:hAnsi="Times"/>
                <w:b/>
                <w:bCs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6F2D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03FEE2E" w14:textId="77777777" w:rsidR="00292F59" w:rsidRPr="00292F59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Mme KLINGER-DOLLE</w:t>
            </w:r>
          </w:p>
          <w:p w14:paraId="5FA15CEF" w14:textId="77777777"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5005E" w14:paraId="4D0B95D5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9B65" w14:textId="77777777" w:rsidR="0015005E" w:rsidRDefault="0015005E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B6D" w14:textId="77777777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051C" w14:textId="77777777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B4D9" w14:textId="77777777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GA114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D314" w14:textId="77777777" w:rsidR="0015005E" w:rsidRPr="0015005E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05E">
              <w:rPr>
                <w:rFonts w:ascii="Times" w:hAnsi="Times"/>
                <w:b/>
                <w:bCs/>
                <w:sz w:val="22"/>
                <w:szCs w:val="22"/>
              </w:rPr>
              <w:t>Mme ANDRIEU</w:t>
            </w:r>
          </w:p>
        </w:tc>
      </w:tr>
      <w:tr w:rsidR="0015005E" w14:paraId="099127AE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7FA" w14:textId="77777777" w:rsidR="0015005E" w:rsidRDefault="0015005E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55D" w14:textId="77777777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AEED" w14:textId="77777777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BAC0" w14:textId="77777777" w:rsidR="0015005E" w:rsidRDefault="0015005E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GA116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2CDF" w14:textId="6DFBA4F8" w:rsidR="0015005E" w:rsidRPr="0015005E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15005E">
              <w:rPr>
                <w:rFonts w:ascii="Times" w:hAnsi="Times"/>
                <w:b/>
                <w:bCs/>
                <w:sz w:val="22"/>
                <w:szCs w:val="22"/>
              </w:rPr>
              <w:t>M</w:t>
            </w:r>
            <w:r w:rsidR="000A64A4">
              <w:rPr>
                <w:rFonts w:ascii="Times" w:hAnsi="Times"/>
                <w:b/>
                <w:bCs/>
                <w:sz w:val="22"/>
                <w:szCs w:val="22"/>
              </w:rPr>
              <w:t>me</w:t>
            </w:r>
            <w:r w:rsidRPr="0015005E">
              <w:rPr>
                <w:rFonts w:ascii="Times" w:hAnsi="Times"/>
                <w:b/>
                <w:bCs/>
                <w:sz w:val="22"/>
                <w:szCs w:val="22"/>
              </w:rPr>
              <w:t xml:space="preserve"> </w:t>
            </w:r>
            <w:r w:rsidR="000A64A4">
              <w:rPr>
                <w:rFonts w:ascii="Times" w:hAnsi="Times"/>
                <w:b/>
                <w:bCs/>
                <w:sz w:val="22"/>
                <w:szCs w:val="22"/>
              </w:rPr>
              <w:t>DARDILL</w:t>
            </w:r>
          </w:p>
        </w:tc>
      </w:tr>
    </w:tbl>
    <w:p w14:paraId="20ABE853" w14:textId="77777777" w:rsidR="00431EE4" w:rsidRDefault="00431EE4" w:rsidP="00C135AD"/>
    <w:p w14:paraId="6C940402" w14:textId="6E3D2B76" w:rsidR="00E220C0" w:rsidRPr="00E220C0" w:rsidRDefault="00E220C0" w:rsidP="00E220C0">
      <w:pPr>
        <w:tabs>
          <w:tab w:val="left" w:pos="851"/>
          <w:tab w:val="left" w:pos="5387"/>
        </w:tabs>
        <w:jc w:val="center"/>
        <w:rPr>
          <w:rFonts w:ascii="Times" w:hAnsi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t>Non-d</w:t>
      </w:r>
      <w:r w:rsidRPr="00E220C0">
        <w:rPr>
          <w:rFonts w:ascii="Times" w:hAnsi="Times"/>
          <w:b/>
          <w:bCs/>
          <w:sz w:val="32"/>
          <w:szCs w:val="32"/>
        </w:rPr>
        <w:t>ébutants</w:t>
      </w:r>
    </w:p>
    <w:p w14:paraId="7DFC6EC6" w14:textId="77777777" w:rsidR="00D72DE8" w:rsidRDefault="00D72DE8" w:rsidP="00C135AD"/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3D177F" w14:paraId="725A3659" w14:textId="77777777" w:rsidTr="003D177F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871D" w14:textId="77777777" w:rsidR="003D177F" w:rsidRDefault="003D177F" w:rsidP="0062601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326E" w14:textId="77777777" w:rsidR="003D177F" w:rsidRDefault="003D177F" w:rsidP="0062601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B06D" w14:textId="77777777" w:rsidR="003D177F" w:rsidRDefault="003D177F" w:rsidP="0062601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3936" w14:textId="77777777" w:rsidR="003D177F" w:rsidRDefault="003D177F" w:rsidP="00626012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B0DF" w14:textId="77777777" w:rsidR="003D177F" w:rsidRDefault="003D177F" w:rsidP="0062601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3D177F" w14:paraId="1C6E1BE3" w14:textId="77777777" w:rsidTr="003D177F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E49" w14:textId="77777777" w:rsidR="003D177F" w:rsidRPr="004A46B4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5D34401" w14:textId="2F116492" w:rsidR="003D177F" w:rsidRDefault="003D177F" w:rsidP="0062601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14:paraId="14E497A8" w14:textId="77777777" w:rsidR="003D177F" w:rsidRDefault="003D177F" w:rsidP="0062601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1D6" w14:textId="77777777" w:rsidR="003D177F" w:rsidRPr="00506C48" w:rsidRDefault="003D177F" w:rsidP="00626012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E70D55B" w14:textId="77777777" w:rsidR="003D177F" w:rsidRPr="00431EE4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035C" w14:textId="77777777" w:rsidR="003D177F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56ABD1A3" w14:textId="77777777" w:rsidR="003D177F" w:rsidRPr="00431EE4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5BD" w14:textId="77777777" w:rsidR="003D177F" w:rsidRPr="00506C48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7FE303C" w14:textId="77777777" w:rsidR="003D177F" w:rsidRPr="00431EE4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010" w14:textId="77777777" w:rsidR="003D177F" w:rsidRPr="00506C48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43AB1FBA" w14:textId="77777777" w:rsidR="003D177F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COURTRAY</w:t>
            </w:r>
          </w:p>
          <w:p w14:paraId="16ECFB37" w14:textId="77777777" w:rsidR="003D177F" w:rsidRPr="00147357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3D177F" w14:paraId="05F4A40A" w14:textId="77777777" w:rsidTr="003D177F">
        <w:trPr>
          <w:trHeight w:val="74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211" w14:textId="77777777" w:rsidR="003D177F" w:rsidRPr="004A46B4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2FC62E68" w14:textId="495ACA91" w:rsidR="003D177F" w:rsidRDefault="003D177F" w:rsidP="0062601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984" w14:textId="77777777" w:rsidR="003D177F" w:rsidRPr="00506C48" w:rsidRDefault="003D177F" w:rsidP="00626012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2188FB5" w14:textId="77777777" w:rsidR="003D177F" w:rsidRPr="00431EE4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C08" w14:textId="77777777" w:rsidR="003D177F" w:rsidRPr="00B26EC2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1CA7A40" w14:textId="77777777" w:rsidR="003D177F" w:rsidRPr="00431EE4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14h00-15h00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DB2" w14:textId="77777777" w:rsidR="003D177F" w:rsidRPr="00506C48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03A2456" w14:textId="77777777" w:rsidR="003D177F" w:rsidRPr="00431EE4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CCE" w14:textId="77777777" w:rsidR="003D177F" w:rsidRPr="00506C48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1FD97474" w14:textId="77777777" w:rsidR="003D177F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COURTRAY</w:t>
            </w:r>
          </w:p>
          <w:p w14:paraId="745542E8" w14:textId="77777777" w:rsidR="003D177F" w:rsidRPr="00147357" w:rsidRDefault="003D177F" w:rsidP="006260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4E48620B" w14:textId="77777777" w:rsidR="00E220C0" w:rsidRDefault="00E220C0" w:rsidP="00C135AD"/>
    <w:p w14:paraId="58328BBA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0A64A4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77F"/>
    <w:rsid w:val="003D1F74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20C0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49A2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Courtray Régis</cp:lastModifiedBy>
  <cp:revision>5</cp:revision>
  <cp:lastPrinted>2024-07-11T12:18:00Z</cp:lastPrinted>
  <dcterms:created xsi:type="dcterms:W3CDTF">2024-09-13T14:12:00Z</dcterms:created>
  <dcterms:modified xsi:type="dcterms:W3CDTF">2024-09-16T11:44:00Z</dcterms:modified>
</cp:coreProperties>
</file>